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18DB86B1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effettuata con questi parametri: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61787E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D21CBC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D21CBC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, </w:t>
      </w:r>
      <w:r w:rsidR="00A856BE">
        <w:rPr>
          <w:rFonts w:ascii="Arial" w:hAnsi="Arial" w:cs="Arial"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="00A856BE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36" w:type="pct"/>
        <w:tblCellSpacing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"/>
        <w:gridCol w:w="509"/>
        <w:gridCol w:w="704"/>
        <w:gridCol w:w="567"/>
        <w:gridCol w:w="1414"/>
        <w:gridCol w:w="1240"/>
        <w:gridCol w:w="437"/>
        <w:gridCol w:w="1540"/>
        <w:gridCol w:w="1096"/>
        <w:gridCol w:w="658"/>
        <w:gridCol w:w="1087"/>
      </w:tblGrid>
      <w:tr w:rsidR="003726F7" w:rsidRPr="00D81B5C" w14:paraId="3B7B873F" w14:textId="77777777" w:rsidTr="003726F7">
        <w:trPr>
          <w:gridAfter w:val="6"/>
          <w:wAfter w:w="3116" w:type="pct"/>
          <w:tblCellSpacing w:w="6" w:type="dxa"/>
        </w:trPr>
        <w:tc>
          <w:tcPr>
            <w:tcW w:w="1866" w:type="pct"/>
            <w:gridSpan w:val="5"/>
            <w:vAlign w:val="center"/>
            <w:hideMark/>
          </w:tcPr>
          <w:p w14:paraId="0E99C086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3726F7" w:rsidRPr="00D81B5C" w14:paraId="6E88B9D1" w14:textId="77777777" w:rsidTr="003726F7">
        <w:trPr>
          <w:gridAfter w:val="1"/>
          <w:wAfter w:w="538" w:type="pct"/>
          <w:tblCellSpacing w:w="6" w:type="dxa"/>
        </w:trPr>
        <w:tc>
          <w:tcPr>
            <w:tcW w:w="1866" w:type="pct"/>
            <w:gridSpan w:val="5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64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82" w:type="pct"/>
            <w:gridSpan w:val="3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33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3726F7" w:rsidRPr="00D81B5C" w14:paraId="79A77080" w14:textId="77777777" w:rsidTr="003726F7">
        <w:trPr>
          <w:gridAfter w:val="1"/>
          <w:wAfter w:w="538" w:type="pct"/>
          <w:tblCellSpacing w:w="6" w:type="dxa"/>
        </w:trPr>
        <w:tc>
          <w:tcPr>
            <w:tcW w:w="1866" w:type="pct"/>
            <w:gridSpan w:val="5"/>
            <w:shd w:val="clear" w:color="auto" w:fill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40" w:type="pct"/>
            <w:shd w:val="clear" w:color="auto" w:fill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1582" w:type="pct"/>
            <w:gridSpan w:val="3"/>
            <w:shd w:val="clear" w:color="auto" w:fill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337" w:type="pct"/>
            <w:shd w:val="clear" w:color="auto" w:fill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3726F7" w:rsidRPr="00D21CBC" w14:paraId="0A883D67" w14:textId="77777777" w:rsidTr="003726F7">
        <w:tblPrEx>
          <w:tblCellSpacing w:w="7" w:type="dxa"/>
          <w:shd w:val="clear" w:color="auto" w:fill="FFFFFF"/>
        </w:tblPrEx>
        <w:trPr>
          <w:tblHeader/>
          <w:tblCellSpacing w:w="7" w:type="dxa"/>
        </w:trPr>
        <w:tc>
          <w:tcPr>
            <w:tcW w:w="227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1F02DF39" w14:textId="77777777" w:rsidR="00D21CBC" w:rsidRPr="00D21CBC" w:rsidRDefault="00D21CBC" w:rsidP="00D21CB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D21CBC"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9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4C3A4454" w14:textId="77777777" w:rsidR="00D21CBC" w:rsidRPr="00D21CBC" w:rsidRDefault="00D21CBC" w:rsidP="00D21CB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D21CBC"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61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725C3450" w14:textId="77777777" w:rsidR="00D21CBC" w:rsidRPr="00D21CBC" w:rsidRDefault="00D21CBC" w:rsidP="00D21CB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 w:rsidRPr="00D21CBC"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9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564FCD2F" w14:textId="77777777" w:rsidR="00D21CBC" w:rsidRPr="00D21CBC" w:rsidRDefault="00D21CBC" w:rsidP="00D21CB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D21CBC"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706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4E7F621C" w14:textId="77777777" w:rsidR="00D21CBC" w:rsidRPr="00D21CBC" w:rsidRDefault="00D21CBC" w:rsidP="00D21CB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D21CBC"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861" w:type="pct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07E3A471" w14:textId="77777777" w:rsidR="00D21CBC" w:rsidRPr="00D21CBC" w:rsidRDefault="00D21CBC" w:rsidP="00D21CB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D21CBC"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796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  <w:hideMark/>
          </w:tcPr>
          <w:p w14:paraId="4328357A" w14:textId="77777777" w:rsidR="00D21CBC" w:rsidRPr="00D21CBC" w:rsidRDefault="00D21CBC" w:rsidP="00D21CB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D21CBC"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446" w:type="pct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8986C86" w14:textId="77777777" w:rsidR="00D21CBC" w:rsidRPr="00D21CBC" w:rsidRDefault="00D21CBC" w:rsidP="00D21CB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D21CBC"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3726F7" w:rsidRPr="00D21CBC" w14:paraId="57ED8380" w14:textId="77777777" w:rsidTr="003726F7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227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7A8617A" w14:textId="56A434B1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</w:t>
            </w:r>
          </w:p>
        </w:tc>
        <w:tc>
          <w:tcPr>
            <w:tcW w:w="259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1B03C9F" w14:textId="74863C7F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361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112552F" w14:textId="5CCBB7F1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289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75AD97A" w14:textId="0E5C704C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706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355C8EE" w14:textId="0B4CBBA0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103</w:t>
            </w:r>
          </w:p>
        </w:tc>
        <w:tc>
          <w:tcPr>
            <w:tcW w:w="861" w:type="pct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D0A215C" w14:textId="19C69C74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50.486,82</w:t>
            </w:r>
          </w:p>
        </w:tc>
        <w:tc>
          <w:tcPr>
            <w:tcW w:w="796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8AEAA86" w14:textId="736CD1DF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</w:t>
            </w:r>
          </w:p>
        </w:tc>
        <w:tc>
          <w:tcPr>
            <w:tcW w:w="1446" w:type="pct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FD0CA4C" w14:textId="30BC6002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18.374,63</w:t>
            </w:r>
          </w:p>
        </w:tc>
      </w:tr>
      <w:tr w:rsidR="003726F7" w:rsidRPr="00D21CBC" w14:paraId="7FC46A5E" w14:textId="77777777" w:rsidTr="003726F7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227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DDAA0B0" w14:textId="45BBFA47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</w:t>
            </w:r>
          </w:p>
        </w:tc>
        <w:tc>
          <w:tcPr>
            <w:tcW w:w="259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7535BF3" w14:textId="577D4F8E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361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3FB5537" w14:textId="7D61EBA6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289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C00F3F3" w14:textId="309A432E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706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B9B8A5E" w14:textId="29100990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861" w:type="pct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91810DC" w14:textId="674BA896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10.981,61</w:t>
            </w:r>
          </w:p>
        </w:tc>
        <w:tc>
          <w:tcPr>
            <w:tcW w:w="796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B4BCA86" w14:textId="5C8F6313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1446" w:type="pct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5A5413C" w14:textId="03D8AEEA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tr w:rsidR="003726F7" w:rsidRPr="00D21CBC" w14:paraId="18FC5023" w14:textId="77777777" w:rsidTr="003726F7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227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D31949B" w14:textId="2ABB06C6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</w:t>
            </w:r>
          </w:p>
        </w:tc>
        <w:tc>
          <w:tcPr>
            <w:tcW w:w="259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21ECCE8" w14:textId="63FFA382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361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2A7CEE0" w14:textId="61309A4D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289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AB8451D" w14:textId="209C6147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</w:t>
            </w:r>
          </w:p>
        </w:tc>
        <w:tc>
          <w:tcPr>
            <w:tcW w:w="706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A4025ED" w14:textId="2A4CAA73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</w:t>
            </w:r>
          </w:p>
        </w:tc>
        <w:tc>
          <w:tcPr>
            <w:tcW w:w="861" w:type="pct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9FBDE5F" w14:textId="5A33C675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5.803</w:t>
            </w:r>
          </w:p>
        </w:tc>
        <w:tc>
          <w:tcPr>
            <w:tcW w:w="796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E8EC437" w14:textId="0F5157B0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1446" w:type="pct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60A6CCA" w14:textId="3E9DC4F8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tr w:rsidR="003726F7" w:rsidRPr="00D21CBC" w14:paraId="66CF2C4C" w14:textId="77777777" w:rsidTr="003726F7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227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29AFE85" w14:textId="459A2341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</w:t>
            </w:r>
          </w:p>
        </w:tc>
        <w:tc>
          <w:tcPr>
            <w:tcW w:w="259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F2309D0" w14:textId="45474131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361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E3C2DB4" w14:textId="599CC0B4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289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5B234A0" w14:textId="6D99934D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</w:t>
            </w:r>
          </w:p>
        </w:tc>
        <w:tc>
          <w:tcPr>
            <w:tcW w:w="706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09996B1" w14:textId="37B4EFFA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861" w:type="pct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F3709D3" w14:textId="33671F2A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8.729,68</w:t>
            </w:r>
          </w:p>
        </w:tc>
        <w:tc>
          <w:tcPr>
            <w:tcW w:w="796" w:type="pct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D80B182" w14:textId="162363D4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1446" w:type="pct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D267124" w14:textId="66B98020" w:rsidR="003726F7" w:rsidRPr="00D21CBC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256A7DE" w14:textId="0455079C" w:rsidR="00D81B5C" w:rsidRPr="00D81B5C" w:rsidRDefault="00F577FF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br w:type="textWrapping" w:clear="all"/>
      </w:r>
      <w:r w:rsidR="003726F7"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39CE30D5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389208BE" w14:textId="538AC74C" w:rsid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tipo Effetto: A=Assegno / C=Cambiale / T=Tratta accettata / N=Tratta non accettata</w:t>
            </w:r>
          </w:p>
          <w:p w14:paraId="4CED2D77" w14:textId="77777777" w:rsidR="00715471" w:rsidRDefault="00715471" w:rsidP="00D81B5C">
            <w:pPr>
              <w:rPr>
                <w:color w:val="000080"/>
                <w:sz w:val="17"/>
                <w:szCs w:val="17"/>
              </w:rPr>
            </w:pPr>
          </w:p>
          <w:p w14:paraId="079F7C35" w14:textId="55663431" w:rsidR="00715471" w:rsidRPr="00D81B5C" w:rsidRDefault="00715471" w:rsidP="00D81B5C">
            <w:pPr>
              <w:rPr>
                <w:color w:val="000080"/>
                <w:sz w:val="17"/>
                <w:szCs w:val="17"/>
              </w:rPr>
            </w:pP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tbl>
      <w:tblPr>
        <w:tblpPr w:leftFromText="141" w:rightFromText="141" w:vertAnchor="text" w:horzAnchor="margin" w:tblpY="879"/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1"/>
        <w:gridCol w:w="20"/>
        <w:gridCol w:w="20"/>
        <w:gridCol w:w="20"/>
        <w:gridCol w:w="20"/>
        <w:gridCol w:w="20"/>
        <w:gridCol w:w="20"/>
        <w:gridCol w:w="20"/>
        <w:gridCol w:w="27"/>
      </w:tblGrid>
      <w:tr w:rsidR="00715471" w14:paraId="49F6AC69" w14:textId="77777777" w:rsidTr="0061787E">
        <w:trPr>
          <w:tblCellSpacing w:w="7" w:type="dxa"/>
        </w:trPr>
        <w:tc>
          <w:tcPr>
            <w:tcW w:w="4902" w:type="pct"/>
            <w:shd w:val="clear" w:color="auto" w:fill="FFFFFF"/>
            <w:vAlign w:val="center"/>
          </w:tcPr>
          <w:p w14:paraId="7361C1C9" w14:textId="7A996A78" w:rsidR="00715471" w:rsidRDefault="00715471" w:rsidP="00B36B9E">
            <w:pPr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08541FFA" w14:textId="5F668216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E5B7949" w14:textId="7360B0AB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3648B997" w14:textId="28A23F3C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F04A80E" w14:textId="0958A442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10AFDE88" w14:textId="7D8C45A4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45F8B8C9" w14:textId="50C7015E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71D5C564" w14:textId="24BBB978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  <w:tc>
          <w:tcPr>
            <w:tcW w:w="3" w:type="pct"/>
            <w:shd w:val="clear" w:color="auto" w:fill="FFFFFF"/>
            <w:vAlign w:val="center"/>
          </w:tcPr>
          <w:p w14:paraId="31028D62" w14:textId="54F3B6E1" w:rsidR="00715471" w:rsidRDefault="00715471" w:rsidP="0071547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</w:p>
        </w:tc>
      </w:tr>
    </w:tbl>
    <w:tbl>
      <w:tblPr>
        <w:tblpPr w:leftFromText="141" w:rightFromText="141" w:vertAnchor="text" w:horzAnchor="margin" w:tblpY="686"/>
        <w:tblW w:w="5081" w:type="pct"/>
        <w:tblCellSpacing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"/>
        <w:gridCol w:w="513"/>
        <w:gridCol w:w="543"/>
        <w:gridCol w:w="597"/>
        <w:gridCol w:w="609"/>
        <w:gridCol w:w="225"/>
        <w:gridCol w:w="951"/>
        <w:gridCol w:w="1713"/>
        <w:gridCol w:w="1343"/>
        <w:gridCol w:w="1114"/>
        <w:gridCol w:w="1520"/>
        <w:gridCol w:w="23"/>
      </w:tblGrid>
      <w:tr w:rsidR="00B36B9E" w:rsidRPr="00D81B5C" w14:paraId="407AE762" w14:textId="77777777" w:rsidTr="003726F7">
        <w:trPr>
          <w:gridAfter w:val="6"/>
          <w:wAfter w:w="6646" w:type="dxa"/>
          <w:tblCellSpacing w:w="6" w:type="dxa"/>
        </w:trPr>
        <w:tc>
          <w:tcPr>
            <w:tcW w:w="3112" w:type="dxa"/>
            <w:gridSpan w:val="6"/>
            <w:vAlign w:val="center"/>
            <w:hideMark/>
          </w:tcPr>
          <w:p w14:paraId="4ECD9932" w14:textId="77777777" w:rsidR="00B36B9E" w:rsidRPr="00D81B5C" w:rsidRDefault="00B36B9E" w:rsidP="00B36B9E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6F642E" w:rsidRPr="00D81B5C" w14:paraId="76EE80F2" w14:textId="77777777" w:rsidTr="003726F7">
        <w:trPr>
          <w:gridAfter w:val="1"/>
          <w:wAfter w:w="5" w:type="dxa"/>
          <w:tblCellSpacing w:w="6" w:type="dxa"/>
        </w:trPr>
        <w:tc>
          <w:tcPr>
            <w:tcW w:w="3112" w:type="dxa"/>
            <w:gridSpan w:val="6"/>
            <w:shd w:val="clear" w:color="auto" w:fill="auto"/>
            <w:vAlign w:val="center"/>
            <w:hideMark/>
          </w:tcPr>
          <w:p w14:paraId="460B7ABC" w14:textId="77777777" w:rsidR="00B36B9E" w:rsidRPr="00D81B5C" w:rsidRDefault="00B36B9E" w:rsidP="00B36B9E">
            <w:pPr>
              <w:rPr>
                <w:color w:val="000080"/>
                <w:sz w:val="17"/>
                <w:szCs w:val="17"/>
              </w:rPr>
            </w:pPr>
          </w:p>
        </w:tc>
        <w:tc>
          <w:tcPr>
            <w:tcW w:w="2652" w:type="dxa"/>
            <w:gridSpan w:val="2"/>
            <w:shd w:val="clear" w:color="auto" w:fill="auto"/>
            <w:vAlign w:val="center"/>
            <w:hideMark/>
          </w:tcPr>
          <w:p w14:paraId="417059DC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2445" w:type="dxa"/>
            <w:gridSpan w:val="2"/>
            <w:shd w:val="clear" w:color="auto" w:fill="auto"/>
            <w:vAlign w:val="center"/>
            <w:hideMark/>
          </w:tcPr>
          <w:p w14:paraId="0E34256A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018C1AD8" w14:textId="77777777" w:rsidR="00B36B9E" w:rsidRPr="00D81B5C" w:rsidRDefault="00B36B9E" w:rsidP="00B36B9E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6F642E" w:rsidRPr="00B36B9E" w14:paraId="6C8EC3EA" w14:textId="77777777" w:rsidTr="003726F7">
        <w:tblPrEx>
          <w:tblCellSpacing w:w="7" w:type="dxa"/>
          <w:shd w:val="clear" w:color="auto" w:fill="FFFFFF"/>
        </w:tblPrEx>
        <w:trPr>
          <w:tblHeader/>
          <w:tblCellSpacing w:w="7" w:type="dxa"/>
        </w:trPr>
        <w:tc>
          <w:tcPr>
            <w:tcW w:w="62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 w:themeFill="background1"/>
            <w:vAlign w:val="center"/>
            <w:hideMark/>
          </w:tcPr>
          <w:p w14:paraId="36D5B1C3" w14:textId="1BA25F8D" w:rsidR="0064569C" w:rsidRPr="00B36B9E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5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 w:themeFill="background1"/>
            <w:vAlign w:val="center"/>
            <w:hideMark/>
          </w:tcPr>
          <w:p w14:paraId="3F114FCB" w14:textId="71D9650E" w:rsidR="0064569C" w:rsidRPr="00B36B9E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 w:themeFill="background1"/>
            <w:vAlign w:val="center"/>
            <w:hideMark/>
          </w:tcPr>
          <w:p w14:paraId="162F034E" w14:textId="6ABC53F0" w:rsidR="0064569C" w:rsidRPr="00B36B9E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58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 w:themeFill="background1"/>
            <w:vAlign w:val="center"/>
            <w:hideMark/>
          </w:tcPr>
          <w:p w14:paraId="249E71AC" w14:textId="0426DA57" w:rsidR="0064569C" w:rsidRPr="00B36B9E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5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 w:themeFill="background1"/>
            <w:vAlign w:val="center"/>
            <w:hideMark/>
          </w:tcPr>
          <w:p w14:paraId="6D7B9F02" w14:textId="5E5D999E" w:rsidR="0064569C" w:rsidRPr="00B36B9E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116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 w:themeFill="background1"/>
            <w:vAlign w:val="center"/>
            <w:hideMark/>
          </w:tcPr>
          <w:p w14:paraId="3A901387" w14:textId="3C97B92B" w:rsidR="0064569C" w:rsidRPr="00B36B9E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7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 w:themeFill="background1"/>
            <w:vAlign w:val="center"/>
            <w:hideMark/>
          </w:tcPr>
          <w:p w14:paraId="4449E900" w14:textId="6AC46E60" w:rsidR="0064569C" w:rsidRPr="00B36B9E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13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 w:themeFill="background1"/>
            <w:vAlign w:val="center"/>
            <w:hideMark/>
          </w:tcPr>
          <w:p w14:paraId="627C7F5D" w14:textId="6D2B6835" w:rsidR="0064569C" w:rsidRPr="00B36B9E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2639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 w:themeFill="background1"/>
            <w:vAlign w:val="center"/>
            <w:hideMark/>
          </w:tcPr>
          <w:p w14:paraId="5D2EEEDF" w14:textId="653A9341" w:rsidR="0064569C" w:rsidRPr="00B36B9E" w:rsidRDefault="0064569C" w:rsidP="0064569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3726F7" w:rsidRPr="00B36B9E" w14:paraId="459CD3CB" w14:textId="77777777" w:rsidTr="003726F7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2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BFEDF38" w14:textId="307B6972" w:rsidR="003726F7" w:rsidRPr="00F577FF" w:rsidRDefault="003726F7" w:rsidP="003726F7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BC640E2" w14:textId="66266978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FB3FA44" w14:textId="755923E8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8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694C636" w14:textId="21F1EF62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5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484F8B5" w14:textId="1E49BED5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16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C461198" w14:textId="152B756C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71DC5E3" w14:textId="407AEEB7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3.259,85 </w:t>
            </w:r>
          </w:p>
        </w:tc>
        <w:tc>
          <w:tcPr>
            <w:tcW w:w="13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C3D9537" w14:textId="69591070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639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1925391" w14:textId="47AABD4B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3726F7" w:rsidRPr="00B36B9E" w14:paraId="4AF9D123" w14:textId="77777777" w:rsidTr="003726F7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2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C75DEBA" w14:textId="5D810A43" w:rsidR="003726F7" w:rsidRPr="00F577FF" w:rsidRDefault="003726F7" w:rsidP="003726F7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0EE4017" w14:textId="01F72A73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F1D86E1" w14:textId="40B92557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8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ACC1504" w14:textId="688455F7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5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24F2BE6" w14:textId="13E3341D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16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253CA55" w14:textId="222FADD6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385E610" w14:textId="408190B1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5.464,97 </w:t>
            </w:r>
          </w:p>
        </w:tc>
        <w:tc>
          <w:tcPr>
            <w:tcW w:w="13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2D7D3B8" w14:textId="0DAD06A0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639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CE226DD" w14:textId="5CBD1C81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3726F7" w:rsidRPr="00B36B9E" w14:paraId="4042E13C" w14:textId="77777777" w:rsidTr="003726F7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2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CD91849" w14:textId="11EFB93E" w:rsidR="003726F7" w:rsidRPr="00F577FF" w:rsidRDefault="003726F7" w:rsidP="003726F7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F8589ED" w14:textId="4EE16948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1092809" w14:textId="26A982BB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8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7519A10" w14:textId="068245E0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0904BE1" w14:textId="1D44BE42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16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ABBB827" w14:textId="4BC54840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7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E947999" w14:textId="22869EFA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2.960 </w:t>
            </w:r>
          </w:p>
        </w:tc>
        <w:tc>
          <w:tcPr>
            <w:tcW w:w="13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109BCBA" w14:textId="543DC7B9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639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D99CC63" w14:textId="37358D9A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3726F7" w:rsidRPr="00B36B9E" w14:paraId="653FC0C6" w14:textId="77777777" w:rsidTr="003726F7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2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0C79622" w14:textId="612EC2D4" w:rsidR="003726F7" w:rsidRPr="00F577FF" w:rsidRDefault="003726F7" w:rsidP="003726F7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3D7804C" w14:textId="2D39FF0A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D61DDAB" w14:textId="22DF1C15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8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E81BED8" w14:textId="4A73C55B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2831027" w14:textId="49900D9B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16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90F7E0A" w14:textId="23629F40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23 </w:t>
            </w:r>
          </w:p>
        </w:tc>
        <w:tc>
          <w:tcPr>
            <w:tcW w:w="17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262FF42" w14:textId="7E25BB2A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4.815,55 </w:t>
            </w:r>
          </w:p>
        </w:tc>
        <w:tc>
          <w:tcPr>
            <w:tcW w:w="13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AE72E3E" w14:textId="394ADA1E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639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1E5BAE6" w14:textId="64CACE08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343,85 </w:t>
            </w:r>
          </w:p>
        </w:tc>
      </w:tr>
      <w:tr w:rsidR="003726F7" w:rsidRPr="00B36B9E" w14:paraId="3865616F" w14:textId="77777777" w:rsidTr="003726F7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2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9D3671D" w14:textId="19EC6B0B" w:rsidR="003726F7" w:rsidRPr="00F577FF" w:rsidRDefault="003726F7" w:rsidP="003726F7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E27A5B2" w14:textId="4FD8F5B3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20C4F30" w14:textId="06758285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8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D46E71C" w14:textId="21311503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5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41D14FC" w14:textId="5CB9D344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16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ABACC07" w14:textId="49C6B1E0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B32297F" w14:textId="0B036D59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500 </w:t>
            </w:r>
          </w:p>
        </w:tc>
        <w:tc>
          <w:tcPr>
            <w:tcW w:w="13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6E6EB7C3" w14:textId="4F7D03C1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639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288CB0BF" w14:textId="1C17640B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3726F7" w:rsidRPr="00B36B9E" w14:paraId="2E7FDB82" w14:textId="77777777" w:rsidTr="003726F7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2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457B532" w14:textId="7FF08A4C" w:rsidR="003726F7" w:rsidRPr="00F577FF" w:rsidRDefault="003726F7" w:rsidP="003726F7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3CEF8C8" w14:textId="11C8CAB1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62B04A5" w14:textId="3597883B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8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B5E0EAC" w14:textId="160ABF52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5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265C96E" w14:textId="67400178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16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5ED5EFE" w14:textId="1B486E5A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7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E6234E7" w14:textId="4DBCD84D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5.303 </w:t>
            </w:r>
          </w:p>
        </w:tc>
        <w:tc>
          <w:tcPr>
            <w:tcW w:w="13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08945ADD" w14:textId="317CC972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639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3E6E74B3" w14:textId="59564D35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3726F7" w:rsidRPr="00B36B9E" w14:paraId="127A4181" w14:textId="77777777" w:rsidTr="003726F7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2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A14D3F4" w14:textId="56028266" w:rsidR="003726F7" w:rsidRPr="00F577FF" w:rsidRDefault="003726F7" w:rsidP="003726F7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C142DA8" w14:textId="033A19CA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7D283CCD" w14:textId="6BAD0520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8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0BB17C36" w14:textId="131C3322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32F6E149" w14:textId="768D29CB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16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42D73CD" w14:textId="4ECDEDC8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7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1EC067DA" w14:textId="0E0F697F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3.152,77 </w:t>
            </w:r>
          </w:p>
        </w:tc>
        <w:tc>
          <w:tcPr>
            <w:tcW w:w="13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565CCAA5" w14:textId="6C28A2EC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639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  <w:hideMark/>
          </w:tcPr>
          <w:p w14:paraId="40D6FB7A" w14:textId="700C9508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500 </w:t>
            </w:r>
          </w:p>
        </w:tc>
      </w:tr>
      <w:tr w:rsidR="003726F7" w:rsidRPr="00B36B9E" w14:paraId="055C7566" w14:textId="77777777" w:rsidTr="003726F7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2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72F9E98" w14:textId="784ED7B1" w:rsidR="003726F7" w:rsidRPr="00F577FF" w:rsidRDefault="003726F7" w:rsidP="003726F7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8E417EA" w14:textId="6B96F14C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61765F05" w14:textId="494157DC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8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5283C21" w14:textId="72AAE304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5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43977463" w14:textId="031408D5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16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2458CEDC" w14:textId="47C9A21A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7E04A00A" w14:textId="048E15E7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2.256,79 </w:t>
            </w:r>
          </w:p>
        </w:tc>
        <w:tc>
          <w:tcPr>
            <w:tcW w:w="13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127CA2D6" w14:textId="24E3640E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639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  <w:hideMark/>
          </w:tcPr>
          <w:p w14:paraId="527FA151" w14:textId="194416A7" w:rsidR="003726F7" w:rsidRPr="00B36B9E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3726F7" w:rsidRPr="00B36B9E" w14:paraId="04B3B628" w14:textId="77777777" w:rsidTr="003726F7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2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6393401C" w14:textId="6425D1EB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230F5AD9" w14:textId="19F308A1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1F1D0728" w14:textId="1B9EBD51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8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37A85895" w14:textId="33D18213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505B17CE" w14:textId="0777EED8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16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51AD2535" w14:textId="1F128314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7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7A794741" w14:textId="243B48FE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9.774,42 </w:t>
            </w:r>
          </w:p>
        </w:tc>
        <w:tc>
          <w:tcPr>
            <w:tcW w:w="13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19AF8320" w14:textId="116C10FE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639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7D46157F" w14:textId="79D49625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3726F7" w:rsidRPr="00B36B9E" w14:paraId="4E7AE26B" w14:textId="77777777" w:rsidTr="003726F7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2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52D08DF2" w14:textId="6B90FA48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25E26E95" w14:textId="33DE8B47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7AB912A8" w14:textId="7B91E4A7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8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290DB0A4" w14:textId="26FDCDE9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0D3E55EE" w14:textId="71D12534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16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2B73307A" w14:textId="7F8D399E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7D1787D1" w14:textId="67E85ACE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4.000 </w:t>
            </w:r>
          </w:p>
        </w:tc>
        <w:tc>
          <w:tcPr>
            <w:tcW w:w="13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0AC2526B" w14:textId="57F08D24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639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5BE07F27" w14:textId="42638508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3726F7" w:rsidRPr="00B36B9E" w14:paraId="2C124FD8" w14:textId="77777777" w:rsidTr="003726F7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2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1D20CE10" w14:textId="7EF34D68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0E8DF716" w14:textId="56ED9640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774CAE1A" w14:textId="73A9FEAC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8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53C0149A" w14:textId="5B9BFC20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0AE34D36" w14:textId="0A244A58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16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4D15CE5C" w14:textId="2D44C8F8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7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589A6CAC" w14:textId="42DE9202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3.222,8 </w:t>
            </w:r>
          </w:p>
        </w:tc>
        <w:tc>
          <w:tcPr>
            <w:tcW w:w="13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3747E6BD" w14:textId="6F942E3D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639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5C6BBBD9" w14:textId="22BEE05C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3726F7" w:rsidRPr="00B36B9E" w14:paraId="7F8BD757" w14:textId="77777777" w:rsidTr="003726F7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2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38B40B65" w14:textId="0FB1E930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6E25E81F" w14:textId="374BA005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3F46E393" w14:textId="6B46A187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8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1D95510D" w14:textId="0FAF9D59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5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0453209D" w14:textId="5F3428FC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16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0416E60E" w14:textId="6F153A97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7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7D845158" w14:textId="1C75940A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8.729,68 </w:t>
            </w:r>
          </w:p>
        </w:tc>
        <w:tc>
          <w:tcPr>
            <w:tcW w:w="13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583187E4" w14:textId="65BD0DBC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639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7F371775" w14:textId="20C4D7CA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3726F7" w:rsidRPr="00B36B9E" w14:paraId="38B8B5E6" w14:textId="77777777" w:rsidTr="003726F7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2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4CAEECE1" w14:textId="3A9728D7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6DC2530B" w14:textId="54068C62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52F8CEFF" w14:textId="1A4461FF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8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2E29EC2C" w14:textId="4C7037AC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19561E2B" w14:textId="081498A1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16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17D0045B" w14:textId="1930157C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59 </w:t>
            </w:r>
          </w:p>
        </w:tc>
        <w:tc>
          <w:tcPr>
            <w:tcW w:w="17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2243DB65" w14:textId="64B4E3FA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5.261,28 </w:t>
            </w:r>
          </w:p>
        </w:tc>
        <w:tc>
          <w:tcPr>
            <w:tcW w:w="13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20447E58" w14:textId="0A9AD4ED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639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CFDBEF"/>
            <w:vAlign w:val="center"/>
          </w:tcPr>
          <w:p w14:paraId="7EAFC8D6" w14:textId="70E7392C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230,78 </w:t>
            </w:r>
          </w:p>
        </w:tc>
      </w:tr>
      <w:tr w:rsidR="003726F7" w:rsidRPr="00B36B9E" w14:paraId="064DBDEB" w14:textId="77777777" w:rsidTr="003726F7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62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5F96406B" w14:textId="71894C36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5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22322C74" w14:textId="3B3D9DF1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5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79E020F9" w14:textId="45E0F6CD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85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265DF18F" w14:textId="6268DE8D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9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7D08D396" w14:textId="6C2EBD62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16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56AA1D1F" w14:textId="58244399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70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572C2360" w14:textId="02422D1C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17.300 </w:t>
            </w:r>
          </w:p>
        </w:tc>
        <w:tc>
          <w:tcPr>
            <w:tcW w:w="1331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5355F00B" w14:textId="3FC94D8F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639" w:type="dxa"/>
            <w:gridSpan w:val="3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FFFFFF"/>
            <w:vAlign w:val="center"/>
          </w:tcPr>
          <w:p w14:paraId="22E6AB7E" w14:textId="28B13E3F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17.300 </w:t>
            </w:r>
          </w:p>
        </w:tc>
      </w:tr>
      <w:tr w:rsidR="006F642E" w:rsidRPr="00D81B5C" w14:paraId="416C9722" w14:textId="77777777" w:rsidTr="003726F7">
        <w:trPr>
          <w:gridAfter w:val="1"/>
          <w:wAfter w:w="5" w:type="dxa"/>
          <w:tblCellSpacing w:w="6" w:type="dxa"/>
        </w:trPr>
        <w:tc>
          <w:tcPr>
            <w:tcW w:w="3112" w:type="dxa"/>
            <w:gridSpan w:val="6"/>
            <w:vAlign w:val="center"/>
            <w:hideMark/>
          </w:tcPr>
          <w:p w14:paraId="1D2F059F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652" w:type="dxa"/>
            <w:gridSpan w:val="2"/>
            <w:vAlign w:val="center"/>
            <w:hideMark/>
          </w:tcPr>
          <w:p w14:paraId="2FF75C0F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2445" w:type="dxa"/>
            <w:gridSpan w:val="2"/>
            <w:vAlign w:val="center"/>
            <w:hideMark/>
          </w:tcPr>
          <w:p w14:paraId="3F93873D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  <w:tc>
          <w:tcPr>
            <w:tcW w:w="1508" w:type="dxa"/>
            <w:vAlign w:val="center"/>
            <w:hideMark/>
          </w:tcPr>
          <w:p w14:paraId="19B7F632" w14:textId="77777777" w:rsidR="00B36B9E" w:rsidRPr="00D81B5C" w:rsidRDefault="00B36B9E" w:rsidP="00B36B9E">
            <w:pPr>
              <w:rPr>
                <w:sz w:val="20"/>
                <w:szCs w:val="20"/>
              </w:rPr>
            </w:pPr>
          </w:p>
        </w:tc>
      </w:tr>
    </w:tbl>
    <w:p w14:paraId="0DEBDDFB" w14:textId="1B343DCF" w:rsidR="0061787E" w:rsidRPr="00E3324E" w:rsidRDefault="0061787E" w:rsidP="0061787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E3324E">
        <w:rPr>
          <w:rFonts w:ascii="Arial" w:hAnsi="Arial" w:cs="Arial"/>
          <w:color w:val="000080"/>
          <w:sz w:val="18"/>
          <w:szCs w:val="18"/>
        </w:rPr>
        <w:t xml:space="preserve">La ricerca è stata effettuata con questi parametri: </w:t>
      </w:r>
      <w:proofErr w:type="spellStart"/>
      <w:r w:rsidRPr="00E3324E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E3324E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E3324E">
        <w:rPr>
          <w:rFonts w:ascii="Arial" w:hAnsi="Arial" w:cs="Arial"/>
          <w:color w:val="000080"/>
          <w:sz w:val="18"/>
          <w:szCs w:val="18"/>
        </w:rPr>
        <w:t>, Anno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>
        <w:rPr>
          <w:rFonts w:ascii="Arial" w:hAnsi="Arial" w:cs="Arial"/>
          <w:b/>
          <w:bCs/>
          <w:color w:val="000080"/>
          <w:sz w:val="18"/>
          <w:szCs w:val="18"/>
        </w:rPr>
        <w:t>2</w:t>
      </w:r>
      <w:r w:rsidRPr="00E3324E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E3324E">
        <w:rPr>
          <w:rFonts w:ascii="Arial" w:hAnsi="Arial" w:cs="Arial"/>
          <w:color w:val="000080"/>
          <w:sz w:val="18"/>
          <w:szCs w:val="18"/>
        </w:rPr>
        <w:t>Da = </w:t>
      </w:r>
      <w:r w:rsidR="00D21CBC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E3324E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E3324E">
        <w:rPr>
          <w:rFonts w:ascii="Arial" w:hAnsi="Arial" w:cs="Arial"/>
          <w:color w:val="000080"/>
          <w:sz w:val="18"/>
          <w:szCs w:val="18"/>
        </w:rPr>
        <w:t>A = </w:t>
      </w:r>
      <w:r w:rsidR="00D21CBC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E3324E">
        <w:rPr>
          <w:rFonts w:ascii="Arial" w:hAnsi="Arial" w:cs="Arial"/>
          <w:color w:val="000080"/>
          <w:sz w:val="18"/>
          <w:szCs w:val="18"/>
        </w:rPr>
        <w:t>, Fascia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E3324E">
        <w:rPr>
          <w:rFonts w:ascii="Arial" w:hAnsi="Arial" w:cs="Arial"/>
          <w:color w:val="000080"/>
          <w:sz w:val="18"/>
          <w:szCs w:val="18"/>
        </w:rPr>
        <w:t>, Periodo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E3324E">
        <w:rPr>
          <w:rFonts w:ascii="Arial" w:hAnsi="Arial" w:cs="Arial"/>
          <w:color w:val="000080"/>
          <w:sz w:val="18"/>
          <w:szCs w:val="18"/>
        </w:rPr>
        <w:t>, Territorio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E3324E">
        <w:rPr>
          <w:rFonts w:ascii="Arial" w:hAnsi="Arial" w:cs="Arial"/>
          <w:color w:val="000080"/>
          <w:sz w:val="18"/>
          <w:szCs w:val="18"/>
        </w:rPr>
        <w:t>, Tipo Effetto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2CAF9C49" w14:textId="77777777" w:rsidR="0061787E" w:rsidRPr="00E3324E" w:rsidRDefault="0061787E" w:rsidP="0061787E">
      <w:pPr>
        <w:pBdr>
          <w:bottom w:val="single" w:sz="6" w:space="1" w:color="auto"/>
        </w:pBdr>
        <w:jc w:val="both"/>
        <w:rPr>
          <w:rFonts w:ascii="Arial" w:hAnsi="Arial" w:cs="Arial"/>
          <w:vanish/>
          <w:sz w:val="16"/>
          <w:szCs w:val="16"/>
        </w:rPr>
      </w:pPr>
      <w:r w:rsidRPr="00E3324E">
        <w:rPr>
          <w:rFonts w:ascii="Arial" w:hAnsi="Arial" w:cs="Arial"/>
          <w:vanish/>
          <w:sz w:val="16"/>
          <w:szCs w:val="16"/>
        </w:rPr>
        <w:t>Inizio modulo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p w14:paraId="2662B95E" w14:textId="77777777" w:rsidR="0061787E" w:rsidRPr="00D81B5C" w:rsidRDefault="003726F7" w:rsidP="0061787E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43E79598">
          <v:rect id="_x0000_i1026" style="width:0;height:1.5pt" o:hralign="center" o:hrstd="t" o:hr="t" fillcolor="#a0a0a0" stroked="f"/>
        </w:pict>
      </w:r>
    </w:p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238C98FD" w14:textId="1F8B1597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3109492B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6483280B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39BBD8A1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36"/>
        <w:gridCol w:w="929"/>
        <w:gridCol w:w="929"/>
        <w:gridCol w:w="992"/>
        <w:gridCol w:w="1083"/>
        <w:gridCol w:w="1083"/>
        <w:gridCol w:w="1083"/>
        <w:gridCol w:w="1199"/>
        <w:gridCol w:w="1488"/>
      </w:tblGrid>
      <w:tr w:rsidR="00D81B5C" w:rsidRPr="00D81B5C" w14:paraId="7DEE767E" w14:textId="77777777" w:rsidTr="00FD3D04">
        <w:trPr>
          <w:trHeight w:val="19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FD3D04">
        <w:trPr>
          <w:trHeight w:val="38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6ABB0330" w:rsidR="00D81B5C" w:rsidRPr="00D81B5C" w:rsidRDefault="00D81B5C" w:rsidP="004F20F5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3AEFDC33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effettuata con questi parametri: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61787E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2022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D21CBC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D04428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D21CBC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, </w:t>
      </w:r>
      <w:r w:rsidR="00A856BE">
        <w:rPr>
          <w:rFonts w:ascii="Arial" w:hAnsi="Arial" w:cs="Arial"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="00A856BE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3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486"/>
        <w:gridCol w:w="519"/>
        <w:gridCol w:w="809"/>
        <w:gridCol w:w="782"/>
        <w:gridCol w:w="1702"/>
        <w:gridCol w:w="568"/>
        <w:gridCol w:w="743"/>
        <w:gridCol w:w="1180"/>
        <w:gridCol w:w="895"/>
        <w:gridCol w:w="1709"/>
      </w:tblGrid>
      <w:tr w:rsidR="00ED0053" w14:paraId="406A5A43" w14:textId="77777777" w:rsidTr="003726F7">
        <w:trPr>
          <w:tblHeader/>
          <w:tblCellSpacing w:w="7" w:type="dxa"/>
        </w:trPr>
        <w:tc>
          <w:tcPr>
            <w:tcW w:w="252" w:type="pct"/>
            <w:shd w:val="clear" w:color="auto" w:fill="auto"/>
            <w:vAlign w:val="center"/>
            <w:hideMark/>
          </w:tcPr>
          <w:p w14:paraId="540F6106" w14:textId="34E8FF53" w:rsidR="00ED0053" w:rsidRDefault="00ED0053" w:rsidP="00ED00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6D09F560" w14:textId="0035AE72" w:rsidR="00ED0053" w:rsidRDefault="00ED0053" w:rsidP="00ED00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14:paraId="321747AE" w14:textId="7FDBD086" w:rsidR="00ED0053" w:rsidRDefault="00ED0053" w:rsidP="00ED00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4225B5F4" w14:textId="380CC968" w:rsidR="00ED0053" w:rsidRDefault="00ED0053" w:rsidP="00ED00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14:paraId="3BC22004" w14:textId="17CED903" w:rsidR="00ED0053" w:rsidRDefault="00ED0053" w:rsidP="00ED00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851" w:type="pct"/>
            <w:shd w:val="clear" w:color="auto" w:fill="auto"/>
            <w:vAlign w:val="center"/>
            <w:hideMark/>
          </w:tcPr>
          <w:p w14:paraId="21531325" w14:textId="33278475" w:rsidR="00ED0053" w:rsidRDefault="00ED0053" w:rsidP="00ED00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14:paraId="0B12362E" w14:textId="4A07C131" w:rsidR="00ED0053" w:rsidRDefault="00ED0053" w:rsidP="00ED00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14:paraId="54B53DFA" w14:textId="4AECE8E3" w:rsidR="00ED0053" w:rsidRDefault="00ED0053" w:rsidP="00ED00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481793A9" w14:textId="41D66199" w:rsidR="00ED0053" w:rsidRDefault="00ED0053" w:rsidP="00ED00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4B888D31" w14:textId="1A4B0F4B" w:rsidR="00ED0053" w:rsidRDefault="00ED0053" w:rsidP="00ED00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851" w:type="pct"/>
            <w:shd w:val="clear" w:color="auto" w:fill="FFFFFF"/>
            <w:vAlign w:val="center"/>
            <w:hideMark/>
          </w:tcPr>
          <w:p w14:paraId="509D5FA0" w14:textId="3FECC858" w:rsidR="00ED0053" w:rsidRDefault="00ED0053" w:rsidP="00ED0053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3726F7" w14:paraId="2B0FF251" w14:textId="77777777" w:rsidTr="003726F7">
        <w:trPr>
          <w:tblCellSpacing w:w="7" w:type="dxa"/>
        </w:trPr>
        <w:tc>
          <w:tcPr>
            <w:tcW w:w="252" w:type="pct"/>
            <w:shd w:val="clear" w:color="auto" w:fill="CFDBEF"/>
            <w:vAlign w:val="center"/>
            <w:hideMark/>
          </w:tcPr>
          <w:p w14:paraId="4B158DB6" w14:textId="470DC8AE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</w:t>
            </w:r>
          </w:p>
        </w:tc>
        <w:tc>
          <w:tcPr>
            <w:tcW w:w="238" w:type="pct"/>
            <w:shd w:val="clear" w:color="auto" w:fill="CFDBEF"/>
            <w:vAlign w:val="center"/>
            <w:hideMark/>
          </w:tcPr>
          <w:p w14:paraId="14EA6300" w14:textId="76D88862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255" w:type="pct"/>
            <w:shd w:val="clear" w:color="auto" w:fill="CFDBEF"/>
            <w:vAlign w:val="center"/>
            <w:hideMark/>
          </w:tcPr>
          <w:p w14:paraId="7EE4AF58" w14:textId="6BF51B40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2627B396" w14:textId="352345A2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387" w:type="pct"/>
            <w:shd w:val="clear" w:color="auto" w:fill="CFDBEF"/>
            <w:vAlign w:val="center"/>
            <w:hideMark/>
          </w:tcPr>
          <w:p w14:paraId="5C215BA1" w14:textId="25333A89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081</w:t>
            </w:r>
          </w:p>
        </w:tc>
        <w:tc>
          <w:tcPr>
            <w:tcW w:w="851" w:type="pct"/>
            <w:shd w:val="clear" w:color="auto" w:fill="CFDBEF"/>
            <w:vAlign w:val="center"/>
            <w:hideMark/>
          </w:tcPr>
          <w:p w14:paraId="06C51D0A" w14:textId="395955B7" w:rsidR="003726F7" w:rsidRP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4"/>
                <w:szCs w:val="14"/>
              </w:rPr>
            </w:pPr>
            <w:r w:rsidRPr="003726F7">
              <w:rPr>
                <w:rFonts w:ascii="Arial" w:hAnsi="Arial" w:cs="Arial"/>
                <w:color w:val="000080"/>
                <w:sz w:val="14"/>
                <w:szCs w:val="14"/>
              </w:rPr>
              <w:t>SAN GIOVANNI TEATINO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52F7AB2D" w14:textId="333A0CF2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8" w:type="pct"/>
            <w:shd w:val="clear" w:color="auto" w:fill="CFDBEF"/>
            <w:vAlign w:val="center"/>
            <w:hideMark/>
          </w:tcPr>
          <w:p w14:paraId="026EAD13" w14:textId="550F73FC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58</w:t>
            </w:r>
          </w:p>
        </w:tc>
        <w:tc>
          <w:tcPr>
            <w:tcW w:w="588" w:type="pct"/>
            <w:shd w:val="clear" w:color="auto" w:fill="CFDBEF"/>
            <w:vAlign w:val="center"/>
            <w:hideMark/>
          </w:tcPr>
          <w:p w14:paraId="6AF26F91" w14:textId="4CE15CBE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20.459,81</w:t>
            </w:r>
          </w:p>
        </w:tc>
        <w:tc>
          <w:tcPr>
            <w:tcW w:w="444" w:type="pct"/>
            <w:shd w:val="clear" w:color="auto" w:fill="CFDBEF"/>
            <w:vAlign w:val="center"/>
            <w:hideMark/>
          </w:tcPr>
          <w:p w14:paraId="71AEFA52" w14:textId="7CAFC8D3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851" w:type="pct"/>
            <w:shd w:val="clear" w:color="auto" w:fill="CFDBEF"/>
            <w:vAlign w:val="center"/>
            <w:hideMark/>
          </w:tcPr>
          <w:p w14:paraId="60C61B3E" w14:textId="7EB844C1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tr w:rsidR="003726F7" w14:paraId="352C70E4" w14:textId="77777777" w:rsidTr="003726F7">
        <w:trPr>
          <w:tblCellSpacing w:w="7" w:type="dxa"/>
        </w:trPr>
        <w:tc>
          <w:tcPr>
            <w:tcW w:w="252" w:type="pct"/>
            <w:shd w:val="clear" w:color="auto" w:fill="FFFFFF"/>
            <w:vAlign w:val="center"/>
            <w:hideMark/>
          </w:tcPr>
          <w:p w14:paraId="1DCFCA45" w14:textId="7E3294EC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</w:t>
            </w:r>
          </w:p>
        </w:tc>
        <w:tc>
          <w:tcPr>
            <w:tcW w:w="238" w:type="pct"/>
            <w:shd w:val="clear" w:color="auto" w:fill="FFFFFF"/>
            <w:vAlign w:val="center"/>
            <w:hideMark/>
          </w:tcPr>
          <w:p w14:paraId="478F7F6D" w14:textId="758828D4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255" w:type="pct"/>
            <w:shd w:val="clear" w:color="auto" w:fill="FFFFFF"/>
            <w:vAlign w:val="center"/>
            <w:hideMark/>
          </w:tcPr>
          <w:p w14:paraId="67184193" w14:textId="03933A0A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2898A176" w14:textId="42265033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387" w:type="pct"/>
            <w:shd w:val="clear" w:color="auto" w:fill="FFFFFF"/>
            <w:vAlign w:val="center"/>
            <w:hideMark/>
          </w:tcPr>
          <w:p w14:paraId="0276E56B" w14:textId="52DF81B4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083</w:t>
            </w:r>
          </w:p>
        </w:tc>
        <w:tc>
          <w:tcPr>
            <w:tcW w:w="851" w:type="pct"/>
            <w:shd w:val="clear" w:color="auto" w:fill="FFFFFF"/>
            <w:vAlign w:val="center"/>
            <w:hideMark/>
          </w:tcPr>
          <w:p w14:paraId="264BDA2B" w14:textId="637FB3AD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SALVO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46FD621D" w14:textId="351CD328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8" w:type="pct"/>
            <w:shd w:val="clear" w:color="auto" w:fill="FFFFFF"/>
            <w:vAlign w:val="center"/>
            <w:hideMark/>
          </w:tcPr>
          <w:p w14:paraId="01A9CFC0" w14:textId="2DDD812C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</w:t>
            </w:r>
          </w:p>
        </w:tc>
        <w:tc>
          <w:tcPr>
            <w:tcW w:w="588" w:type="pct"/>
            <w:shd w:val="clear" w:color="auto" w:fill="FFFFFF"/>
            <w:vAlign w:val="center"/>
            <w:hideMark/>
          </w:tcPr>
          <w:p w14:paraId="6A93AABA" w14:textId="25B12E15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1.244,05</w:t>
            </w:r>
          </w:p>
        </w:tc>
        <w:tc>
          <w:tcPr>
            <w:tcW w:w="444" w:type="pct"/>
            <w:shd w:val="clear" w:color="auto" w:fill="FFFFFF"/>
            <w:vAlign w:val="center"/>
            <w:hideMark/>
          </w:tcPr>
          <w:p w14:paraId="3E098155" w14:textId="19419ED8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851" w:type="pct"/>
            <w:shd w:val="clear" w:color="auto" w:fill="FFFFFF"/>
            <w:vAlign w:val="center"/>
            <w:hideMark/>
          </w:tcPr>
          <w:p w14:paraId="0DB35E11" w14:textId="05777553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tr w:rsidR="003726F7" w14:paraId="0DFC9667" w14:textId="77777777" w:rsidTr="003726F7">
        <w:trPr>
          <w:tblCellSpacing w:w="7" w:type="dxa"/>
        </w:trPr>
        <w:tc>
          <w:tcPr>
            <w:tcW w:w="252" w:type="pct"/>
            <w:shd w:val="clear" w:color="auto" w:fill="CFDBEF"/>
            <w:vAlign w:val="center"/>
            <w:hideMark/>
          </w:tcPr>
          <w:p w14:paraId="04F3B5F2" w14:textId="52DCB51D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</w:t>
            </w:r>
          </w:p>
        </w:tc>
        <w:tc>
          <w:tcPr>
            <w:tcW w:w="238" w:type="pct"/>
            <w:shd w:val="clear" w:color="auto" w:fill="CFDBEF"/>
            <w:vAlign w:val="center"/>
            <w:hideMark/>
          </w:tcPr>
          <w:p w14:paraId="1497B399" w14:textId="781CE9B5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255" w:type="pct"/>
            <w:shd w:val="clear" w:color="auto" w:fill="CFDBEF"/>
            <w:vAlign w:val="center"/>
            <w:hideMark/>
          </w:tcPr>
          <w:p w14:paraId="1AD1AE48" w14:textId="083EAC3C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917AE62" w14:textId="6762276D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387" w:type="pct"/>
            <w:shd w:val="clear" w:color="auto" w:fill="CFDBEF"/>
            <w:vAlign w:val="center"/>
            <w:hideMark/>
          </w:tcPr>
          <w:p w14:paraId="1C89E894" w14:textId="3B8F7231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</w:t>
            </w:r>
          </w:p>
        </w:tc>
        <w:tc>
          <w:tcPr>
            <w:tcW w:w="851" w:type="pct"/>
            <w:shd w:val="clear" w:color="auto" w:fill="CFDBEF"/>
            <w:vAlign w:val="center"/>
            <w:hideMark/>
          </w:tcPr>
          <w:p w14:paraId="71AC3CB8" w14:textId="091C835E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77A25F91" w14:textId="25E85E27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68" w:type="pct"/>
            <w:shd w:val="clear" w:color="auto" w:fill="CFDBEF"/>
            <w:vAlign w:val="center"/>
            <w:hideMark/>
          </w:tcPr>
          <w:p w14:paraId="2B394047" w14:textId="5E70D010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588" w:type="pct"/>
            <w:shd w:val="clear" w:color="auto" w:fill="CFDBEF"/>
            <w:vAlign w:val="center"/>
            <w:hideMark/>
          </w:tcPr>
          <w:p w14:paraId="4E63AE59" w14:textId="28EAE41C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10.981,61</w:t>
            </w:r>
          </w:p>
        </w:tc>
        <w:tc>
          <w:tcPr>
            <w:tcW w:w="444" w:type="pct"/>
            <w:shd w:val="clear" w:color="auto" w:fill="CFDBEF"/>
            <w:vAlign w:val="center"/>
            <w:hideMark/>
          </w:tcPr>
          <w:p w14:paraId="61245BE7" w14:textId="563DC808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851" w:type="pct"/>
            <w:shd w:val="clear" w:color="auto" w:fill="CFDBEF"/>
            <w:vAlign w:val="center"/>
            <w:hideMark/>
          </w:tcPr>
          <w:p w14:paraId="4AE6A960" w14:textId="1B2FCE26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tr w:rsidR="003726F7" w14:paraId="68D833C3" w14:textId="77777777" w:rsidTr="003726F7">
        <w:trPr>
          <w:tblCellSpacing w:w="7" w:type="dxa"/>
        </w:trPr>
        <w:tc>
          <w:tcPr>
            <w:tcW w:w="252" w:type="pct"/>
            <w:shd w:val="clear" w:color="auto" w:fill="FFFFFF"/>
            <w:vAlign w:val="center"/>
            <w:hideMark/>
          </w:tcPr>
          <w:p w14:paraId="2E22AEAF" w14:textId="14044938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</w:t>
            </w:r>
          </w:p>
        </w:tc>
        <w:tc>
          <w:tcPr>
            <w:tcW w:w="238" w:type="pct"/>
            <w:shd w:val="clear" w:color="auto" w:fill="FFFFFF"/>
            <w:vAlign w:val="center"/>
            <w:hideMark/>
          </w:tcPr>
          <w:p w14:paraId="03942B12" w14:textId="0379B2C7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255" w:type="pct"/>
            <w:shd w:val="clear" w:color="auto" w:fill="FFFFFF"/>
            <w:vAlign w:val="center"/>
            <w:hideMark/>
          </w:tcPr>
          <w:p w14:paraId="66450D8E" w14:textId="6ECC3011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0225ED63" w14:textId="2A5CE9B9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387" w:type="pct"/>
            <w:shd w:val="clear" w:color="auto" w:fill="FFFFFF"/>
            <w:vAlign w:val="center"/>
            <w:hideMark/>
          </w:tcPr>
          <w:p w14:paraId="0410988E" w14:textId="497F2743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</w:t>
            </w:r>
          </w:p>
        </w:tc>
        <w:tc>
          <w:tcPr>
            <w:tcW w:w="851" w:type="pct"/>
            <w:shd w:val="clear" w:color="auto" w:fill="FFFFFF"/>
            <w:vAlign w:val="center"/>
            <w:hideMark/>
          </w:tcPr>
          <w:p w14:paraId="0BB92BCD" w14:textId="2E121300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59D20205" w14:textId="066FC2CA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8" w:type="pct"/>
            <w:shd w:val="clear" w:color="auto" w:fill="FFFFFF"/>
            <w:vAlign w:val="center"/>
            <w:hideMark/>
          </w:tcPr>
          <w:p w14:paraId="68A4715A" w14:textId="0890866B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31</w:t>
            </w:r>
          </w:p>
        </w:tc>
        <w:tc>
          <w:tcPr>
            <w:tcW w:w="588" w:type="pct"/>
            <w:shd w:val="clear" w:color="auto" w:fill="FFFFFF"/>
            <w:vAlign w:val="center"/>
            <w:hideMark/>
          </w:tcPr>
          <w:p w14:paraId="079D8674" w14:textId="2B8171D7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10.408,33</w:t>
            </w:r>
          </w:p>
        </w:tc>
        <w:tc>
          <w:tcPr>
            <w:tcW w:w="444" w:type="pct"/>
            <w:shd w:val="clear" w:color="auto" w:fill="FFFFFF"/>
            <w:vAlign w:val="center"/>
            <w:hideMark/>
          </w:tcPr>
          <w:p w14:paraId="413BD42D" w14:textId="1FF91D13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851" w:type="pct"/>
            <w:shd w:val="clear" w:color="auto" w:fill="FFFFFF"/>
            <w:vAlign w:val="center"/>
            <w:hideMark/>
          </w:tcPr>
          <w:p w14:paraId="2F47997E" w14:textId="32DD1ED2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tr w:rsidR="003726F7" w14:paraId="7C8EB476" w14:textId="77777777" w:rsidTr="003726F7">
        <w:trPr>
          <w:tblCellSpacing w:w="7" w:type="dxa"/>
        </w:trPr>
        <w:tc>
          <w:tcPr>
            <w:tcW w:w="252" w:type="pct"/>
            <w:shd w:val="clear" w:color="auto" w:fill="CFDBEF"/>
            <w:vAlign w:val="center"/>
            <w:hideMark/>
          </w:tcPr>
          <w:p w14:paraId="4946BA7F" w14:textId="67F42B9D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</w:t>
            </w:r>
          </w:p>
        </w:tc>
        <w:tc>
          <w:tcPr>
            <w:tcW w:w="238" w:type="pct"/>
            <w:shd w:val="clear" w:color="auto" w:fill="CFDBEF"/>
            <w:vAlign w:val="center"/>
            <w:hideMark/>
          </w:tcPr>
          <w:p w14:paraId="396D813D" w14:textId="1D3A1143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255" w:type="pct"/>
            <w:shd w:val="clear" w:color="auto" w:fill="CFDBEF"/>
            <w:vAlign w:val="center"/>
            <w:hideMark/>
          </w:tcPr>
          <w:p w14:paraId="3903D89A" w14:textId="57B4E80B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639964CF" w14:textId="5236CA62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387" w:type="pct"/>
            <w:shd w:val="clear" w:color="auto" w:fill="CFDBEF"/>
            <w:vAlign w:val="center"/>
            <w:hideMark/>
          </w:tcPr>
          <w:p w14:paraId="0EBD4360" w14:textId="1AFEEA05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022</w:t>
            </w:r>
          </w:p>
        </w:tc>
        <w:tc>
          <w:tcPr>
            <w:tcW w:w="851" w:type="pct"/>
            <w:shd w:val="clear" w:color="auto" w:fill="CFDBEF"/>
            <w:vAlign w:val="center"/>
            <w:hideMark/>
          </w:tcPr>
          <w:p w14:paraId="0DCE7C1D" w14:textId="4064822E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CHIETI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457C2DE4" w14:textId="6AE2F9AC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8" w:type="pct"/>
            <w:shd w:val="clear" w:color="auto" w:fill="CFDBEF"/>
            <w:vAlign w:val="center"/>
            <w:hideMark/>
          </w:tcPr>
          <w:p w14:paraId="47F95700" w14:textId="209128F5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</w:t>
            </w:r>
          </w:p>
        </w:tc>
        <w:tc>
          <w:tcPr>
            <w:tcW w:w="588" w:type="pct"/>
            <w:shd w:val="clear" w:color="auto" w:fill="CFDBEF"/>
            <w:vAlign w:val="center"/>
            <w:hideMark/>
          </w:tcPr>
          <w:p w14:paraId="438B664E" w14:textId="7BDD0103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18.374,63</w:t>
            </w:r>
          </w:p>
        </w:tc>
        <w:tc>
          <w:tcPr>
            <w:tcW w:w="444" w:type="pct"/>
            <w:shd w:val="clear" w:color="auto" w:fill="CFDBEF"/>
            <w:vAlign w:val="center"/>
            <w:hideMark/>
          </w:tcPr>
          <w:p w14:paraId="55E086DE" w14:textId="687CD144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</w:t>
            </w:r>
          </w:p>
        </w:tc>
        <w:tc>
          <w:tcPr>
            <w:tcW w:w="851" w:type="pct"/>
            <w:shd w:val="clear" w:color="auto" w:fill="CFDBEF"/>
            <w:vAlign w:val="center"/>
            <w:hideMark/>
          </w:tcPr>
          <w:p w14:paraId="21A2C5E5" w14:textId="1774FD3D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18.374,63</w:t>
            </w:r>
          </w:p>
        </w:tc>
      </w:tr>
      <w:tr w:rsidR="003726F7" w14:paraId="0C803B87" w14:textId="77777777" w:rsidTr="003726F7">
        <w:trPr>
          <w:tblCellSpacing w:w="7" w:type="dxa"/>
        </w:trPr>
        <w:tc>
          <w:tcPr>
            <w:tcW w:w="252" w:type="pct"/>
            <w:shd w:val="clear" w:color="auto" w:fill="FFFFFF"/>
            <w:vAlign w:val="center"/>
          </w:tcPr>
          <w:p w14:paraId="2FB8E228" w14:textId="7E23D756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</w:t>
            </w:r>
          </w:p>
        </w:tc>
        <w:tc>
          <w:tcPr>
            <w:tcW w:w="238" w:type="pct"/>
            <w:shd w:val="clear" w:color="auto" w:fill="FFFFFF"/>
            <w:vAlign w:val="center"/>
          </w:tcPr>
          <w:p w14:paraId="62C8EEFF" w14:textId="4008F7B4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255" w:type="pct"/>
            <w:shd w:val="clear" w:color="auto" w:fill="FFFFFF"/>
            <w:vAlign w:val="center"/>
          </w:tcPr>
          <w:p w14:paraId="51859E01" w14:textId="331378CD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01" w:type="pct"/>
            <w:shd w:val="clear" w:color="auto" w:fill="FFFFFF"/>
            <w:vAlign w:val="center"/>
          </w:tcPr>
          <w:p w14:paraId="0E0B5F63" w14:textId="0D0E2419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387" w:type="pct"/>
            <w:shd w:val="clear" w:color="auto" w:fill="FFFFFF"/>
            <w:vAlign w:val="center"/>
          </w:tcPr>
          <w:p w14:paraId="65571654" w14:textId="728B7B77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081</w:t>
            </w:r>
          </w:p>
        </w:tc>
        <w:tc>
          <w:tcPr>
            <w:tcW w:w="851" w:type="pct"/>
            <w:shd w:val="clear" w:color="auto" w:fill="FFFFFF"/>
            <w:vAlign w:val="center"/>
          </w:tcPr>
          <w:p w14:paraId="59008BA7" w14:textId="6C0C80C2" w:rsidR="003726F7" w:rsidRP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4"/>
                <w:szCs w:val="14"/>
              </w:rPr>
            </w:pPr>
            <w:r w:rsidRPr="003726F7">
              <w:rPr>
                <w:rFonts w:ascii="Arial" w:hAnsi="Arial" w:cs="Arial"/>
                <w:color w:val="000080"/>
                <w:sz w:val="14"/>
                <w:szCs w:val="14"/>
              </w:rPr>
              <w:t>SAN GIOVANNI TEATINO</w:t>
            </w:r>
          </w:p>
        </w:tc>
        <w:tc>
          <w:tcPr>
            <w:tcW w:w="279" w:type="pct"/>
            <w:shd w:val="clear" w:color="auto" w:fill="FFFFFF"/>
            <w:vAlign w:val="center"/>
          </w:tcPr>
          <w:p w14:paraId="04FA582B" w14:textId="36B48E7C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</w:t>
            </w:r>
          </w:p>
        </w:tc>
        <w:tc>
          <w:tcPr>
            <w:tcW w:w="368" w:type="pct"/>
            <w:shd w:val="clear" w:color="auto" w:fill="FFFFFF"/>
            <w:vAlign w:val="center"/>
          </w:tcPr>
          <w:p w14:paraId="13151C93" w14:textId="47CAF633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2BF5FAA9" w14:textId="5053E37C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8.729,68</w:t>
            </w:r>
          </w:p>
        </w:tc>
        <w:tc>
          <w:tcPr>
            <w:tcW w:w="444" w:type="pct"/>
            <w:shd w:val="clear" w:color="auto" w:fill="FFFFFF"/>
            <w:vAlign w:val="center"/>
          </w:tcPr>
          <w:p w14:paraId="169DF545" w14:textId="3D4AE789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851" w:type="pct"/>
            <w:shd w:val="clear" w:color="auto" w:fill="FFFFFF"/>
            <w:vAlign w:val="center"/>
          </w:tcPr>
          <w:p w14:paraId="44D723AB" w14:textId="7DA1444A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tr w:rsidR="003726F7" w14:paraId="24DA33D7" w14:textId="77777777" w:rsidTr="003726F7">
        <w:trPr>
          <w:tblCellSpacing w:w="7" w:type="dxa"/>
        </w:trPr>
        <w:tc>
          <w:tcPr>
            <w:tcW w:w="252" w:type="pct"/>
            <w:shd w:val="clear" w:color="auto" w:fill="CFDBEF"/>
            <w:vAlign w:val="center"/>
          </w:tcPr>
          <w:p w14:paraId="0D691C67" w14:textId="2EC5BCB3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2022</w:t>
            </w:r>
          </w:p>
        </w:tc>
        <w:tc>
          <w:tcPr>
            <w:tcW w:w="238" w:type="pct"/>
            <w:shd w:val="clear" w:color="auto" w:fill="CFDBEF"/>
            <w:vAlign w:val="center"/>
          </w:tcPr>
          <w:p w14:paraId="14735F4F" w14:textId="72E4F591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255" w:type="pct"/>
            <w:shd w:val="clear" w:color="auto" w:fill="CFDBEF"/>
            <w:vAlign w:val="center"/>
          </w:tcPr>
          <w:p w14:paraId="291C138C" w14:textId="54ADB402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35269E07" w14:textId="26DFA624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387" w:type="pct"/>
            <w:shd w:val="clear" w:color="auto" w:fill="CFDBEF"/>
            <w:vAlign w:val="center"/>
          </w:tcPr>
          <w:p w14:paraId="258946EA" w14:textId="6CF57EC1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</w:t>
            </w:r>
          </w:p>
        </w:tc>
        <w:tc>
          <w:tcPr>
            <w:tcW w:w="851" w:type="pct"/>
            <w:shd w:val="clear" w:color="auto" w:fill="CFDBEF"/>
            <w:vAlign w:val="center"/>
          </w:tcPr>
          <w:p w14:paraId="1E7246B7" w14:textId="210C9D7D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</w:t>
            </w:r>
          </w:p>
        </w:tc>
        <w:tc>
          <w:tcPr>
            <w:tcW w:w="279" w:type="pct"/>
            <w:shd w:val="clear" w:color="auto" w:fill="CFDBEF"/>
            <w:vAlign w:val="center"/>
          </w:tcPr>
          <w:p w14:paraId="210FADCE" w14:textId="7C02831F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</w:t>
            </w:r>
          </w:p>
        </w:tc>
        <w:tc>
          <w:tcPr>
            <w:tcW w:w="368" w:type="pct"/>
            <w:shd w:val="clear" w:color="auto" w:fill="CFDBEF"/>
            <w:vAlign w:val="center"/>
          </w:tcPr>
          <w:p w14:paraId="718B6AB6" w14:textId="076D3DBE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</w:t>
            </w:r>
          </w:p>
        </w:tc>
        <w:tc>
          <w:tcPr>
            <w:tcW w:w="588" w:type="pct"/>
            <w:shd w:val="clear" w:color="auto" w:fill="CFDBEF"/>
            <w:vAlign w:val="center"/>
          </w:tcPr>
          <w:p w14:paraId="0C89AEC6" w14:textId="04E650B5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5.803</w:t>
            </w:r>
          </w:p>
        </w:tc>
        <w:tc>
          <w:tcPr>
            <w:tcW w:w="444" w:type="pct"/>
            <w:shd w:val="clear" w:color="auto" w:fill="CFDBEF"/>
            <w:vAlign w:val="center"/>
          </w:tcPr>
          <w:p w14:paraId="19028FB7" w14:textId="12B2E974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851" w:type="pct"/>
            <w:shd w:val="clear" w:color="auto" w:fill="CFDBEF"/>
            <w:vAlign w:val="center"/>
          </w:tcPr>
          <w:p w14:paraId="12501249" w14:textId="74B2B55E" w:rsidR="003726F7" w:rsidRDefault="003726F7" w:rsidP="003726F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</w:tbl>
    <w:p w14:paraId="7E1EA1B4" w14:textId="2C733ACF" w:rsidR="00D81B5C" w:rsidRPr="00D81B5C" w:rsidRDefault="005C1C39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br w:type="textWrapping" w:clear="all"/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1431A541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per</w:t>
            </w:r>
            <w:r w:rsidRPr="00D81B5C">
              <w:rPr>
                <w:color w:val="000080"/>
                <w:sz w:val="17"/>
                <w:szCs w:val="17"/>
              </w:rPr>
              <w:t xml:space="preserve">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51C7EF0B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per</w:t>
            </w:r>
            <w:r w:rsidRPr="00D81B5C">
              <w:rPr>
                <w:color w:val="000080"/>
                <w:sz w:val="17"/>
                <w:szCs w:val="17"/>
              </w:rPr>
              <w:t xml:space="preserve"> tipo Effetto: A=Assegno / C=Cambiale / T=Tratta accetta</w:t>
            </w:r>
            <w:bookmarkStart w:id="0" w:name="_GoBack"/>
            <w:bookmarkEnd w:id="0"/>
            <w:r w:rsidRPr="00D81B5C">
              <w:rPr>
                <w:color w:val="000080"/>
                <w:sz w:val="17"/>
                <w:szCs w:val="17"/>
              </w:rPr>
              <w:t>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ED0053">
      <w:headerReference w:type="default" r:id="rId6"/>
      <w:pgSz w:w="11906" w:h="16838"/>
      <w:pgMar w:top="426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3B07FC" w14:textId="77777777" w:rsidR="00A4649D" w:rsidRDefault="00A4649D" w:rsidP="00A4649D">
      <w:r>
        <w:separator/>
      </w:r>
    </w:p>
  </w:endnote>
  <w:endnote w:type="continuationSeparator" w:id="0">
    <w:p w14:paraId="0EE979E8" w14:textId="77777777" w:rsidR="00A4649D" w:rsidRDefault="00A4649D" w:rsidP="00A4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80A9EC" w14:textId="77777777" w:rsidR="00A4649D" w:rsidRDefault="00A4649D" w:rsidP="00A4649D">
      <w:r>
        <w:separator/>
      </w:r>
    </w:p>
  </w:footnote>
  <w:footnote w:type="continuationSeparator" w:id="0">
    <w:p w14:paraId="442127FB" w14:textId="77777777" w:rsidR="00A4649D" w:rsidRDefault="00A4649D" w:rsidP="00A46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7521BA" w14:textId="50808973" w:rsidR="00A4649D" w:rsidRDefault="00A4649D" w:rsidP="00A4649D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33D8F5AF" wp14:editId="2556031B">
          <wp:extent cx="4008120" cy="655320"/>
          <wp:effectExtent l="0" t="0" r="0" b="0"/>
          <wp:docPr id="3" name="Immagine 3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34EC3ED6" w14:textId="77777777" w:rsidR="00A4649D" w:rsidRDefault="00A4649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32EC6"/>
    <w:rsid w:val="00336E68"/>
    <w:rsid w:val="003726F7"/>
    <w:rsid w:val="00376C3D"/>
    <w:rsid w:val="003B10B6"/>
    <w:rsid w:val="004F20F5"/>
    <w:rsid w:val="004F7560"/>
    <w:rsid w:val="00503082"/>
    <w:rsid w:val="005C1C39"/>
    <w:rsid w:val="0061787E"/>
    <w:rsid w:val="0064569C"/>
    <w:rsid w:val="006A07F0"/>
    <w:rsid w:val="006A3BD4"/>
    <w:rsid w:val="006C5619"/>
    <w:rsid w:val="006F642E"/>
    <w:rsid w:val="00715471"/>
    <w:rsid w:val="00717BDC"/>
    <w:rsid w:val="007D5B3A"/>
    <w:rsid w:val="007F288E"/>
    <w:rsid w:val="00807269"/>
    <w:rsid w:val="00A4649D"/>
    <w:rsid w:val="00A856BE"/>
    <w:rsid w:val="00B36B9E"/>
    <w:rsid w:val="00B4122B"/>
    <w:rsid w:val="00BC4850"/>
    <w:rsid w:val="00BD3EA0"/>
    <w:rsid w:val="00BF6BDC"/>
    <w:rsid w:val="00C46F00"/>
    <w:rsid w:val="00CF2F2B"/>
    <w:rsid w:val="00D04428"/>
    <w:rsid w:val="00D07F4E"/>
    <w:rsid w:val="00D21CBC"/>
    <w:rsid w:val="00D81B5C"/>
    <w:rsid w:val="00EA3B6D"/>
    <w:rsid w:val="00ED0053"/>
    <w:rsid w:val="00ED7770"/>
    <w:rsid w:val="00F577FF"/>
    <w:rsid w:val="00FC36E5"/>
    <w:rsid w:val="00FD3D04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A4649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649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649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649D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32</cp:revision>
  <dcterms:created xsi:type="dcterms:W3CDTF">2021-06-30T09:48:00Z</dcterms:created>
  <dcterms:modified xsi:type="dcterms:W3CDTF">2023-03-16T11:44:00Z</dcterms:modified>
</cp:coreProperties>
</file>